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B230" w14:textId="3A54C50A" w:rsidR="00CF7FB5" w:rsidRDefault="00C8250D" w:rsidP="00655B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53CCE6" wp14:editId="4BA58002">
            <wp:extent cx="1856232" cy="16916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Festival Trees Logo 2021 FINAL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935">
        <w:rPr>
          <w:noProof/>
        </w:rPr>
        <w:drawing>
          <wp:inline distT="0" distB="0" distL="0" distR="0" wp14:anchorId="72D36B50" wp14:editId="226D308A">
            <wp:extent cx="3034783" cy="10115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783" cy="101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070B9">
        <w:rPr>
          <w:noProof/>
        </w:rPr>
        <w:drawing>
          <wp:inline distT="0" distB="0" distL="0" distR="0" wp14:anchorId="6117E84C" wp14:editId="6D379960">
            <wp:extent cx="1856232" cy="16916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Festival Trees Logo 2021 FINAL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AF0F" w14:textId="35135369" w:rsidR="00CF7FB5" w:rsidRDefault="006353B5" w:rsidP="00B82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Twelve </w:t>
      </w:r>
      <w:r w:rsidR="00E3393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Days of Festival of Trees - Sponsorship Levels</w:t>
      </w:r>
    </w:p>
    <w:p w14:paraId="0CB9A134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869F7B2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4503D29" w14:textId="1E884925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Drummers Drumming Sponsorship - $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82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Includes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event signage on all of our social media platforms for the month of November, verbal recognition during the live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event, twenty 50/50 tickets,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 prime rib dinners to-go on the evening of November 2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>,  a mystery wine bottle and a large  box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Christmas cookies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chance for a $500 sponsor raffle.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Only one of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sponsorship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available. </w:t>
      </w:r>
    </w:p>
    <w:p w14:paraId="35470B09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7F3A81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41F5D" w14:textId="7FD6CDD1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Lords-a-Leaping Sponsorship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$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Includes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recognition on all social media platforms, verbal recognition during the live event, 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50/50 tickets,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bottle of mystery wine,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prime rib dinners to-go on the evening of November 2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>, a large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tray of Christmas cookies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chance for a $500 cash sponsor raffle.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Only one of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sponsorship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available.</w:t>
      </w:r>
    </w:p>
    <w:p w14:paraId="1863E49E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6385C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CF108" w14:textId="5A57E4B4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Golden Rings - $5,000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Includes verbal recognition during the live event, prominent recognition on all social media platforms,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50/50 tickets,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bottle of mystery wine,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prime rib dinners to-go on the evening of November 2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large box of Christmas</w:t>
      </w:r>
      <w:r w:rsidR="002070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cookie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>s and a chance for a 4500 sponsor cash raffle.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Only three of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sponsorship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available.</w:t>
      </w:r>
    </w:p>
    <w:p w14:paraId="1FE7ACB4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gette" w:eastAsia="Courgette" w:hAnsi="Courgette" w:cs="Courgette"/>
          <w:color w:val="0070C0"/>
          <w:sz w:val="24"/>
          <w:szCs w:val="24"/>
        </w:rPr>
      </w:pPr>
    </w:p>
    <w:p w14:paraId="15D94558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gette" w:eastAsia="Courgette" w:hAnsi="Courgette" w:cs="Courgette"/>
          <w:color w:val="0070C0"/>
          <w:sz w:val="24"/>
          <w:szCs w:val="24"/>
        </w:rPr>
      </w:pPr>
    </w:p>
    <w:p w14:paraId="4B45ED2D" w14:textId="06303F4D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French Hens - $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3,500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recognition on our preferred social media platform,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bottle of mystery wine,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prime rib dinners to-go on the evening of November 2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box of Christmas cookies and a chance for a $500 sponsor cash raffle.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Only 4 of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sponsorship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available.</w:t>
      </w:r>
    </w:p>
    <w:p w14:paraId="54A8B7A1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984FC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922FA" w14:textId="5BFC5770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Turtle Doves - $2,000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Includes recognition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social media, 4 prime rib dinners to-go on the evening of November 2</w:t>
      </w:r>
      <w:r w:rsidR="00C825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box of Christmas cookies</w:t>
      </w:r>
      <w:r w:rsidR="0065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chance for a $500 sponsor cash raffle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5FA09F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BE338" w14:textId="5FA2E0B5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 Partridge in a Pear Tree - $1,000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Includes recognition on social media, </w:t>
      </w:r>
      <w:r w:rsidR="00A37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 dinner package of two prime dinners, a bottle of mystery wine, a cookie tray and a ticket for a special raffle for $500 cash.  </w:t>
      </w:r>
    </w:p>
    <w:p w14:paraId="59B89DBB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7E63A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My True Love Gave to Me - $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Includes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recognition on social media and four 50/50 tickets.</w:t>
      </w:r>
    </w:p>
    <w:p w14:paraId="6A9809FF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46E0D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BBED093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25467CD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B1EF97E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E561E55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8D66844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46AB3D2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C816531" w14:textId="56093DC3" w:rsidR="00CF7FB5" w:rsidRDefault="00C82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3B933DDA" wp14:editId="5BB850FB">
            <wp:extent cx="1266825" cy="115890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Festival Trees Logo 2021 FINAL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87" cy="116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3E3D7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5187D2E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An Item for the Auction or a Cash Donation</w:t>
      </w:r>
    </w:p>
    <w:p w14:paraId="278731E4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14:paraId="0891CC0D" w14:textId="63112B1C" w:rsidR="00CF7FB5" w:rsidRPr="00B67C07" w:rsidRDefault="00651EF2" w:rsidP="00B67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7C07">
        <w:rPr>
          <w:rFonts w:ascii="Times New Roman" w:eastAsia="Times New Roman" w:hAnsi="Times New Roman" w:cs="Times New Roman"/>
          <w:color w:val="000000"/>
          <w:sz w:val="32"/>
          <w:szCs w:val="32"/>
        </w:rPr>
        <w:t>___ I will be a sponsor at the following level __________________________</w:t>
      </w:r>
    </w:p>
    <w:p w14:paraId="5C4DC87E" w14:textId="77777777" w:rsidR="00CF7FB5" w:rsidRPr="00B67C07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16556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will donate the following item for the auction: _______________________________________</w:t>
      </w:r>
    </w:p>
    <w:p w14:paraId="49696CBB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D2FA0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Valued at: _____________________________________________________________________</w:t>
      </w:r>
    </w:p>
    <w:p w14:paraId="19990A55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2E2670" w14:textId="72610B19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proofErr w:type="gramStart"/>
      <w:r w:rsidR="00B67C07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 the enclosed cash donation for</w:t>
      </w:r>
      <w:r w:rsidR="00FC7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Festival of Trees to be used at your discretion.</w:t>
      </w:r>
    </w:p>
    <w:p w14:paraId="48855C12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A0005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 me regarding a donation for the auction. __________________________________</w:t>
      </w:r>
    </w:p>
    <w:p w14:paraId="494FA5B8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065D22D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CEC88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ACB56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78958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CCC6A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0AB102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Sponsors and Donors, please complete the following:</w:t>
      </w:r>
    </w:p>
    <w:p w14:paraId="4F3583E6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1F727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______________________________________________________________________________</w:t>
      </w:r>
    </w:p>
    <w:p w14:paraId="734382E2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111A4" w14:textId="62991D0A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you would like it listed in our program</w:t>
      </w:r>
    </w:p>
    <w:p w14:paraId="26FBFAD3" w14:textId="77777777" w:rsidR="00FC782C" w:rsidRDefault="00FC7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E65AB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____________________________________________________________________________</w:t>
      </w:r>
    </w:p>
    <w:p w14:paraId="775F2796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EA4B9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2112B" w14:textId="77777777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 #______________________________ Email _________________________________________</w:t>
      </w:r>
    </w:p>
    <w:p w14:paraId="11D96ECC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C4938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65BC0" w14:textId="77777777" w:rsidR="00CF7FB5" w:rsidRDefault="00CF7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B3E82" w14:textId="2C328A6A" w:rsidR="00E40324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 order to acknowledge your contribution to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r w:rsidR="00207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days of Festival of Trees, </w:t>
      </w:r>
    </w:p>
    <w:p w14:paraId="350A9A6F" w14:textId="5889BD55" w:rsidR="00CF7FB5" w:rsidRDefault="00E339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please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7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your company logo</w:t>
      </w:r>
      <w:r w:rsidR="00FC7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to </w:t>
      </w:r>
      <w:r w:rsidR="00207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fot21</w:t>
      </w:r>
      <w:r w:rsidR="00FC78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@sjheralds.org</w:t>
      </w:r>
      <w:r w:rsidR="00E40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by October 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</w:t>
      </w:r>
      <w:r w:rsidR="00207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sectPr w:rsidR="00CF7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AB547" w14:textId="77777777" w:rsidR="00934D68" w:rsidRDefault="00934D68">
      <w:pPr>
        <w:spacing w:after="0" w:line="240" w:lineRule="auto"/>
      </w:pPr>
      <w:r>
        <w:separator/>
      </w:r>
    </w:p>
  </w:endnote>
  <w:endnote w:type="continuationSeparator" w:id="0">
    <w:p w14:paraId="265ABFB0" w14:textId="77777777" w:rsidR="00934D68" w:rsidRDefault="0093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5058" w14:textId="77777777" w:rsidR="00CF7FB5" w:rsidRDefault="00CF7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01CA" w14:textId="1F82C62F" w:rsidR="00CF7FB5" w:rsidRDefault="00B67C07" w:rsidP="00B67C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(OVER)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E8AA" w14:textId="77777777" w:rsidR="00CF7FB5" w:rsidRDefault="00CF7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9A3D" w14:textId="77777777" w:rsidR="00934D68" w:rsidRDefault="00934D68">
      <w:pPr>
        <w:spacing w:after="0" w:line="240" w:lineRule="auto"/>
      </w:pPr>
      <w:r>
        <w:separator/>
      </w:r>
    </w:p>
  </w:footnote>
  <w:footnote w:type="continuationSeparator" w:id="0">
    <w:p w14:paraId="2A44BA1E" w14:textId="77777777" w:rsidR="00934D68" w:rsidRDefault="0093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83A31" w14:textId="77777777" w:rsidR="00CF7FB5" w:rsidRDefault="00CF7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CEE0" w14:textId="77777777" w:rsidR="00CF7FB5" w:rsidRDefault="00CF7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800A2" w14:textId="77777777" w:rsidR="00CF7FB5" w:rsidRDefault="00CF7F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B5"/>
    <w:rsid w:val="002070B9"/>
    <w:rsid w:val="00412451"/>
    <w:rsid w:val="006353B5"/>
    <w:rsid w:val="00651EF2"/>
    <w:rsid w:val="00655B60"/>
    <w:rsid w:val="00684656"/>
    <w:rsid w:val="00934D68"/>
    <w:rsid w:val="00A378DA"/>
    <w:rsid w:val="00B67C07"/>
    <w:rsid w:val="00B827A7"/>
    <w:rsid w:val="00C8250D"/>
    <w:rsid w:val="00CF7FB5"/>
    <w:rsid w:val="00E33935"/>
    <w:rsid w:val="00E40324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E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Kovacs</dc:creator>
  <cp:lastModifiedBy>Maureen Burke</cp:lastModifiedBy>
  <cp:revision>2</cp:revision>
  <cp:lastPrinted>2021-09-17T17:08:00Z</cp:lastPrinted>
  <dcterms:created xsi:type="dcterms:W3CDTF">2021-10-18T14:11:00Z</dcterms:created>
  <dcterms:modified xsi:type="dcterms:W3CDTF">2021-10-18T14:11:00Z</dcterms:modified>
</cp:coreProperties>
</file>